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A7549" w:rsidRDefault="00D50C9A" w:rsidP="00BA7549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BA7549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BA7549">
        <w:rPr>
          <w:sz w:val="24"/>
          <w:szCs w:val="24"/>
        </w:rPr>
        <w:t xml:space="preserve"> здравоохранения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A7549" w:rsidRDefault="00D50C9A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BA7549" w:rsidRDefault="002E6A4A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9761A">
        <w:rPr>
          <w:sz w:val="24"/>
          <w:szCs w:val="24"/>
        </w:rPr>
        <w:t>2025</w:t>
      </w:r>
      <w:r w:rsidR="00BA7549">
        <w:rPr>
          <w:sz w:val="24"/>
          <w:szCs w:val="24"/>
        </w:rPr>
        <w:t xml:space="preserve"> г.</w:t>
      </w:r>
    </w:p>
    <w:p w:rsidR="002D072F" w:rsidRDefault="002D072F" w:rsidP="002D072F">
      <w:pPr>
        <w:jc w:val="center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EA4FA9" w:rsidRPr="00FC016D" w:rsidRDefault="00EA4FA9" w:rsidP="00EA4FA9">
      <w:pPr>
        <w:jc w:val="center"/>
        <w:rPr>
          <w:b/>
        </w:rPr>
      </w:pPr>
      <w:r w:rsidRPr="00FC016D">
        <w:rPr>
          <w:b/>
        </w:rPr>
        <w:t>ГОСУДАРСТВЕННОЕ ЗАДАНИЕ №</w:t>
      </w:r>
      <w:r w:rsidR="00D15E1C" w:rsidRPr="00FC016D">
        <w:rPr>
          <w:b/>
        </w:rPr>
        <w:t> 20</w:t>
      </w:r>
    </w:p>
    <w:p w:rsidR="00EA4FA9" w:rsidRDefault="00160382" w:rsidP="00EA4FA9">
      <w:pPr>
        <w:jc w:val="center"/>
        <w:rPr>
          <w:b/>
        </w:rPr>
      </w:pPr>
      <w:r>
        <w:rPr>
          <w:b/>
        </w:rPr>
        <w:t xml:space="preserve">на </w:t>
      </w:r>
      <w:r w:rsidR="006F5ACA">
        <w:rPr>
          <w:b/>
        </w:rPr>
        <w:t>2025</w:t>
      </w:r>
      <w:r w:rsidR="00EA4FA9" w:rsidRPr="00FC016D">
        <w:rPr>
          <w:b/>
        </w:rPr>
        <w:t xml:space="preserve"> год и на плановый период </w:t>
      </w:r>
      <w:r w:rsidR="006F5ACA">
        <w:rPr>
          <w:b/>
        </w:rPr>
        <w:t>2026</w:t>
      </w:r>
      <w:r w:rsidR="00EA4FA9" w:rsidRPr="00FC016D">
        <w:rPr>
          <w:b/>
        </w:rPr>
        <w:t xml:space="preserve"> и </w:t>
      </w:r>
      <w:r w:rsidR="006F5ACA">
        <w:rPr>
          <w:b/>
        </w:rPr>
        <w:t>2027</w:t>
      </w:r>
      <w:r w:rsidR="00EA4FA9" w:rsidRPr="00FC016D">
        <w:rPr>
          <w:b/>
        </w:rPr>
        <w:t xml:space="preserve"> годов</w:t>
      </w:r>
    </w:p>
    <w:p w:rsidR="0069761A" w:rsidRDefault="0069761A" w:rsidP="00EA4FA9">
      <w:pPr>
        <w:jc w:val="center"/>
        <w:rPr>
          <w:b/>
        </w:rPr>
      </w:pPr>
    </w:p>
    <w:p w:rsidR="0069761A" w:rsidRDefault="0069761A" w:rsidP="0069761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20 на 2025 год и на плановый период 2026 и 2027 годов, утвержденное 28.12.2024г, </w:t>
      </w:r>
    </w:p>
    <w:p w:rsidR="0069761A" w:rsidRDefault="0069761A" w:rsidP="0069761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5B7CB3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5B7CB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5B7CB3" w:rsidRDefault="00C47F78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0506001</w:t>
            </w:r>
          </w:p>
        </w:tc>
      </w:tr>
      <w:tr w:rsidR="005A56C9" w:rsidRPr="005B7CB3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5B7CB3" w:rsidRDefault="001F0C40" w:rsidP="00345377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ГБУЗ АО</w:t>
            </w:r>
            <w:r w:rsidR="00963454" w:rsidRPr="005B7CB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345377" w:rsidRPr="005B7CB3">
              <w:rPr>
                <w:b/>
                <w:sz w:val="22"/>
                <w:szCs w:val="22"/>
              </w:rPr>
              <w:t>Лиманская</w:t>
            </w:r>
            <w:proofErr w:type="spellEnd"/>
            <w:r w:rsidR="00104C9C" w:rsidRPr="005B7CB3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5B7CB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5B7CB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5B7CB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F728CC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CC" w:rsidRPr="005B7CB3" w:rsidRDefault="00F728CC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8CC" w:rsidRPr="005B7CB3" w:rsidRDefault="00F728CC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28CC" w:rsidRPr="005B7CB3" w:rsidRDefault="00F728CC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86.</w:t>
            </w:r>
          </w:p>
        </w:tc>
      </w:tr>
      <w:tr w:rsidR="008F6591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91" w:rsidRPr="005B7CB3" w:rsidRDefault="008F6591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5B7CB3" w:rsidRDefault="008F6591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5B7CB3" w:rsidRDefault="008F6591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81.10</w:t>
            </w:r>
          </w:p>
        </w:tc>
      </w:tr>
      <w:tr w:rsidR="00B212AC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C" w:rsidRPr="005B7CB3" w:rsidRDefault="00B212AC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12AC" w:rsidRPr="005B7CB3" w:rsidRDefault="00B212AC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12AC" w:rsidRPr="005B7CB3" w:rsidRDefault="00B212AC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5B7CB3" w:rsidRDefault="003B67ED" w:rsidP="005A56C9">
      <w:pPr>
        <w:jc w:val="center"/>
        <w:rPr>
          <w:sz w:val="22"/>
          <w:szCs w:val="22"/>
        </w:rPr>
      </w:pPr>
    </w:p>
    <w:p w:rsidR="00EA4FA9" w:rsidRPr="005B7CB3" w:rsidRDefault="005A56C9" w:rsidP="005A56C9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5B7CB3" w:rsidRDefault="003B67ED" w:rsidP="0081236B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5B7CB3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5B7CB3" w:rsidRDefault="003B67ED" w:rsidP="00845295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5B7CB3" w:rsidRDefault="00BF0977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5B7CB3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08.200.0</w:t>
            </w:r>
          </w:p>
        </w:tc>
      </w:tr>
      <w:tr w:rsidR="003B67ED" w:rsidRPr="005B7CB3" w:rsidTr="00333F7C">
        <w:tc>
          <w:tcPr>
            <w:tcW w:w="15352" w:type="dxa"/>
            <w:gridSpan w:val="3"/>
          </w:tcPr>
          <w:p w:rsidR="003B67ED" w:rsidRPr="005B7CB3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5B7CB3" w:rsidRDefault="0050321B" w:rsidP="009113E0">
      <w:pPr>
        <w:rPr>
          <w:sz w:val="22"/>
          <w:szCs w:val="22"/>
        </w:rPr>
      </w:pPr>
      <w:r w:rsidRPr="005B7CB3">
        <w:rPr>
          <w:sz w:val="22"/>
          <w:szCs w:val="22"/>
        </w:rPr>
        <w:t>2. </w:t>
      </w:r>
      <w:r w:rsidR="009113E0" w:rsidRPr="005B7CB3">
        <w:rPr>
          <w:sz w:val="22"/>
          <w:szCs w:val="22"/>
        </w:rPr>
        <w:t>Категории потребителей государственной услуги: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5B7CB3">
        <w:rPr>
          <w:b/>
          <w:sz w:val="22"/>
          <w:szCs w:val="22"/>
        </w:rPr>
        <w:t xml:space="preserve"> 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418"/>
        <w:gridCol w:w="1559"/>
        <w:gridCol w:w="2552"/>
        <w:gridCol w:w="1275"/>
        <w:gridCol w:w="567"/>
        <w:gridCol w:w="709"/>
        <w:gridCol w:w="709"/>
        <w:gridCol w:w="785"/>
      </w:tblGrid>
      <w:tr w:rsidR="00CA1052" w:rsidRPr="005B7CB3" w:rsidTr="00D50C9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1052" w:rsidRPr="005B7CB3" w:rsidTr="00D50C9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D50C9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CA1052" w:rsidRPr="005B7CB3" w:rsidTr="00D50C9A">
        <w:tc>
          <w:tcPr>
            <w:tcW w:w="1951" w:type="dxa"/>
            <w:vAlign w:val="center"/>
          </w:tcPr>
          <w:p w:rsidR="00CA1052" w:rsidRPr="005B7CB3" w:rsidRDefault="00576A72" w:rsidP="0093036E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</w:t>
            </w:r>
            <w:r w:rsidRPr="005B7CB3">
              <w:rPr>
                <w:sz w:val="22"/>
                <w:szCs w:val="22"/>
              </w:rPr>
              <w:lastRenderedPageBreak/>
              <w:t xml:space="preserve">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B7CB3">
              <w:rPr>
                <w:sz w:val="22"/>
                <w:szCs w:val="22"/>
              </w:rPr>
              <w:t>дерматовенерология</w:t>
            </w:r>
            <w:proofErr w:type="spellEnd"/>
            <w:r w:rsidRPr="005B7CB3">
              <w:rPr>
                <w:sz w:val="22"/>
                <w:szCs w:val="22"/>
              </w:rPr>
              <w:t xml:space="preserve"> (в части </w:t>
            </w:r>
            <w:r w:rsidRPr="005B7CB3">
              <w:rPr>
                <w:b/>
                <w:sz w:val="22"/>
                <w:szCs w:val="22"/>
              </w:rPr>
              <w:t>Венерологии</w:t>
            </w:r>
            <w:r w:rsidRPr="005B7CB3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5B7CB3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CA1052" w:rsidRPr="005B7CB3" w:rsidRDefault="00CA105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</w:t>
            </w:r>
            <w:r w:rsidR="00BA729B" w:rsidRPr="005B7CB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A1052" w:rsidRPr="005B7CB3" w:rsidRDefault="00BA729B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1052" w:rsidRPr="005B7CB3" w:rsidRDefault="004928C0" w:rsidP="008818DD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D50C9A">
        <w:trPr>
          <w:trHeight w:val="2356"/>
        </w:trPr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382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b/>
                <w:sz w:val="22"/>
                <w:szCs w:val="22"/>
              </w:rPr>
              <w:t>Фтизиатрия</w:t>
            </w:r>
          </w:p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D50C9A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sz w:val="22"/>
                <w:szCs w:val="22"/>
              </w:rPr>
              <w:t xml:space="preserve">860000О.99.0.АД57АА17003  </w:t>
            </w:r>
          </w:p>
        </w:tc>
        <w:tc>
          <w:tcPr>
            <w:tcW w:w="382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12A37" w:rsidRPr="005B7CB3" w:rsidTr="00D50C9A"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АД57АА15001</w:t>
            </w:r>
          </w:p>
        </w:tc>
        <w:tc>
          <w:tcPr>
            <w:tcW w:w="382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Дневной стационар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12A37" w:rsidRPr="005B7CB3" w:rsidTr="00D50C9A">
        <w:trPr>
          <w:trHeight w:val="274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5B7CB3">
              <w:rPr>
                <w:sz w:val="22"/>
                <w:szCs w:val="22"/>
              </w:rPr>
              <w:lastRenderedPageBreak/>
              <w:t>медицинской помощи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CA1052" w:rsidRPr="005B7CB3" w:rsidTr="002E6A4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61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5B7CB3" w:rsidTr="002E6A4A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D50C9A">
        <w:trPr>
          <w:trHeight w:val="1042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sz w:val="22"/>
                <w:szCs w:val="22"/>
                <w:lang w:val="en-US"/>
              </w:rPr>
              <w:t>l</w:t>
            </w:r>
            <w:proofErr w:type="spellStart"/>
            <w:r w:rsidRPr="005B7CB3">
              <w:rPr>
                <w:sz w:val="22"/>
                <w:szCs w:val="22"/>
              </w:rPr>
              <w:t>ерматовенерология</w:t>
            </w:r>
            <w:proofErr w:type="spellEnd"/>
            <w:r w:rsidRPr="005B7CB3">
              <w:rPr>
                <w:sz w:val="22"/>
                <w:szCs w:val="22"/>
              </w:rPr>
              <w:t xml:space="preserve"> (в части </w:t>
            </w:r>
            <w:r w:rsidRPr="005B7CB3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</w:tr>
      <w:tr w:rsidR="00BA729B" w:rsidRPr="005B7CB3" w:rsidTr="002E6A4A"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  <w:tc>
          <w:tcPr>
            <w:tcW w:w="992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  <w:tc>
          <w:tcPr>
            <w:tcW w:w="927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</w:tr>
      <w:tr w:rsidR="00B96622" w:rsidRPr="00B96622" w:rsidTr="00D50C9A">
        <w:trPr>
          <w:trHeight w:val="1018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</w:tr>
      <w:tr w:rsidR="00B96622" w:rsidRPr="00B96622" w:rsidTr="002E6A4A"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</w:tr>
      <w:tr w:rsidR="00B96622" w:rsidRPr="00B96622" w:rsidTr="002E6A4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</w:tr>
      <w:tr w:rsidR="00B96622" w:rsidRPr="00B96622" w:rsidTr="00D50C9A">
        <w:trPr>
          <w:trHeight w:val="983"/>
        </w:trPr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</w:tr>
      <w:tr w:rsidR="00312A37" w:rsidRPr="005B7CB3" w:rsidTr="002E6A4A">
        <w:trPr>
          <w:trHeight w:val="1606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АД57АА15001</w:t>
            </w:r>
          </w:p>
        </w:tc>
        <w:tc>
          <w:tcPr>
            <w:tcW w:w="4253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312A37" w:rsidRPr="005B7CB3" w:rsidTr="00D50C9A">
        <w:trPr>
          <w:trHeight w:val="938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860000</w:t>
            </w:r>
            <w:r w:rsidRPr="005B7CB3">
              <w:rPr>
                <w:sz w:val="22"/>
                <w:szCs w:val="22"/>
              </w:rPr>
              <w:t>О</w:t>
            </w:r>
            <w:r w:rsidRPr="005B7CB3">
              <w:rPr>
                <w:sz w:val="22"/>
                <w:szCs w:val="22"/>
                <w:lang w:val="en-US"/>
              </w:rPr>
              <w:t>.99.0.</w:t>
            </w:r>
            <w:r w:rsidRPr="005B7CB3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B7CB3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B7CB3" w:rsidTr="00505678"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A1052" w:rsidRPr="005B7CB3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A1052" w:rsidRPr="005B7CB3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5B7CB3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A1052" w:rsidRPr="005B7CB3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CA1052" w:rsidRPr="005B7CB3" w:rsidRDefault="00D50C9A" w:rsidP="00D50C9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</w:t>
      </w:r>
      <w:r w:rsidR="00CA1052" w:rsidRPr="005B7CB3">
        <w:rPr>
          <w:b/>
          <w:sz w:val="22"/>
          <w:szCs w:val="22"/>
        </w:rPr>
        <w:t>Раздел 2</w:t>
      </w:r>
    </w:p>
    <w:p w:rsidR="00CA1052" w:rsidRPr="005B7CB3" w:rsidRDefault="00CA1052" w:rsidP="00CA105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A1052" w:rsidRPr="005B7CB3" w:rsidTr="0050567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A1052" w:rsidRPr="005B7CB3" w:rsidRDefault="00CA1052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1052" w:rsidRPr="005B7CB3" w:rsidRDefault="0093036E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A1052" w:rsidRPr="005B7CB3" w:rsidRDefault="00CA1052" w:rsidP="00BA729B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08.0</w:t>
            </w:r>
            <w:r w:rsidR="00BA729B" w:rsidRPr="005B7CB3">
              <w:rPr>
                <w:sz w:val="22"/>
                <w:szCs w:val="22"/>
              </w:rPr>
              <w:t>6</w:t>
            </w:r>
            <w:r w:rsidRPr="005B7CB3">
              <w:rPr>
                <w:sz w:val="22"/>
                <w:szCs w:val="22"/>
              </w:rPr>
              <w:t>9.0</w:t>
            </w:r>
          </w:p>
        </w:tc>
      </w:tr>
      <w:tr w:rsidR="00CA1052" w:rsidRPr="005B7CB3" w:rsidTr="00505678">
        <w:tc>
          <w:tcPr>
            <w:tcW w:w="15352" w:type="dxa"/>
            <w:gridSpan w:val="3"/>
          </w:tcPr>
          <w:p w:rsidR="00CA1052" w:rsidRPr="005B7CB3" w:rsidRDefault="00CA1052" w:rsidP="00505678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2</w:t>
      </w:r>
      <w:r w:rsidRPr="005B7CB3">
        <w:rPr>
          <w:b/>
          <w:sz w:val="22"/>
          <w:szCs w:val="22"/>
        </w:rPr>
        <w:t>. </w:t>
      </w:r>
      <w:r w:rsidRPr="005B7CB3">
        <w:rPr>
          <w:sz w:val="22"/>
          <w:szCs w:val="22"/>
        </w:rPr>
        <w:t>Категории потребителей государственной услуги: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985"/>
        <w:gridCol w:w="3685"/>
        <w:gridCol w:w="1276"/>
        <w:gridCol w:w="709"/>
        <w:gridCol w:w="850"/>
        <w:gridCol w:w="709"/>
        <w:gridCol w:w="785"/>
      </w:tblGrid>
      <w:tr w:rsidR="00CA1052" w:rsidRPr="005B7CB3" w:rsidTr="00D50C9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5B7CB3" w:rsidTr="00D50C9A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D50C9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D50C9A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D50C9A">
        <w:tc>
          <w:tcPr>
            <w:tcW w:w="1951" w:type="dxa"/>
            <w:vAlign w:val="center"/>
          </w:tcPr>
          <w:p w:rsidR="00BA729B" w:rsidRPr="005B7CB3" w:rsidRDefault="00312A37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701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BA729B" w:rsidRPr="005B7CB3" w:rsidRDefault="00BA729B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685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F04B8" w:rsidRPr="005B7CB3" w:rsidTr="00D50C9A">
        <w:tc>
          <w:tcPr>
            <w:tcW w:w="195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701" w:type="dxa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6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C9A" w:rsidRDefault="00D50C9A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693"/>
        <w:gridCol w:w="1559"/>
        <w:gridCol w:w="1701"/>
        <w:gridCol w:w="709"/>
        <w:gridCol w:w="851"/>
        <w:gridCol w:w="992"/>
        <w:gridCol w:w="785"/>
      </w:tblGrid>
      <w:tr w:rsidR="00CA1052" w:rsidRPr="005B7CB3" w:rsidTr="00D50C9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5B7CB3" w:rsidTr="00D50C9A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693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D50C9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D903DD" w:rsidRPr="005B7CB3" w:rsidTr="00D50C9A">
        <w:tc>
          <w:tcPr>
            <w:tcW w:w="19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860000О.99.0.БЗ68АА04000</w:t>
            </w:r>
          </w:p>
        </w:tc>
        <w:tc>
          <w:tcPr>
            <w:tcW w:w="241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Стационар (ОСУ)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9111</w:t>
            </w:r>
          </w:p>
        </w:tc>
        <w:tc>
          <w:tcPr>
            <w:tcW w:w="851" w:type="dxa"/>
            <w:vAlign w:val="center"/>
          </w:tcPr>
          <w:p w:rsidR="00BA729B" w:rsidRPr="00F35F64" w:rsidRDefault="008F46D7" w:rsidP="007564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441</w:t>
            </w:r>
          </w:p>
        </w:tc>
        <w:tc>
          <w:tcPr>
            <w:tcW w:w="992" w:type="dxa"/>
            <w:vAlign w:val="center"/>
          </w:tcPr>
          <w:p w:rsidR="00BA729B" w:rsidRPr="00F35F64" w:rsidRDefault="008F46D7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441</w:t>
            </w:r>
          </w:p>
        </w:tc>
        <w:tc>
          <w:tcPr>
            <w:tcW w:w="785" w:type="dxa"/>
            <w:vAlign w:val="center"/>
          </w:tcPr>
          <w:p w:rsidR="00112BAA" w:rsidRPr="00F35F64" w:rsidRDefault="008F46D7" w:rsidP="00112B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</w:t>
            </w:r>
            <w:r w:rsidRPr="00F35F6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BA729B" w:rsidRPr="005B7CB3" w:rsidTr="00D50C9A">
        <w:tc>
          <w:tcPr>
            <w:tcW w:w="1951" w:type="dxa"/>
            <w:vAlign w:val="center"/>
          </w:tcPr>
          <w:p w:rsidR="00BA729B" w:rsidRPr="005B7CB3" w:rsidRDefault="00312A37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BA729B" w:rsidRPr="005B7CB3" w:rsidRDefault="00BA729B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992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</w:tr>
      <w:tr w:rsidR="003F04B8" w:rsidRPr="005B7CB3" w:rsidTr="00D50C9A">
        <w:tc>
          <w:tcPr>
            <w:tcW w:w="195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2693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5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  <w:tc>
          <w:tcPr>
            <w:tcW w:w="992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  <w:tc>
          <w:tcPr>
            <w:tcW w:w="785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B7CB3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B7CB3" w:rsidTr="00505678"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A1052" w:rsidRPr="005B7CB3" w:rsidTr="0050567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A1052" w:rsidRPr="005B7CB3" w:rsidTr="0050567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5B7CB3" w:rsidTr="0050567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A1052" w:rsidRPr="005B7CB3" w:rsidTr="0050567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42C76" w:rsidRPr="005B7CB3" w:rsidRDefault="00242C76" w:rsidP="00845295">
      <w:pPr>
        <w:jc w:val="center"/>
        <w:rPr>
          <w:b/>
          <w:sz w:val="22"/>
          <w:szCs w:val="22"/>
        </w:rPr>
      </w:pPr>
    </w:p>
    <w:p w:rsidR="00BA729B" w:rsidRPr="005B7CB3" w:rsidRDefault="00BA729B" w:rsidP="00BA729B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A729B" w:rsidRPr="005B7CB3" w:rsidTr="007B7A97">
        <w:tc>
          <w:tcPr>
            <w:tcW w:w="6345" w:type="dxa"/>
            <w:tcBorders>
              <w:right w:val="single" w:sz="4" w:space="0" w:color="auto"/>
            </w:tcBorders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29B" w:rsidRPr="005B7CB3" w:rsidRDefault="00BA729B" w:rsidP="007B7A97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A729B" w:rsidRPr="005B7CB3" w:rsidRDefault="00BA729B" w:rsidP="007B7A97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08.384.0</w:t>
            </w:r>
          </w:p>
        </w:tc>
      </w:tr>
      <w:tr w:rsidR="00BA729B" w:rsidRPr="005B7CB3" w:rsidTr="007B7A97">
        <w:tc>
          <w:tcPr>
            <w:tcW w:w="15352" w:type="dxa"/>
            <w:gridSpan w:val="3"/>
          </w:tcPr>
          <w:p w:rsidR="00BA729B" w:rsidRPr="005B7CB3" w:rsidRDefault="00BA729B" w:rsidP="007B7A97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государственной услуги:</w:t>
      </w:r>
    </w:p>
    <w:p w:rsidR="00BA729B" w:rsidRPr="005B7CB3" w:rsidRDefault="00BA729B" w:rsidP="00BA729B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BA729B" w:rsidRPr="005B7CB3" w:rsidTr="00576A72">
        <w:tc>
          <w:tcPr>
            <w:tcW w:w="195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BA729B" w:rsidRPr="005B7CB3" w:rsidTr="00576A72">
        <w:tc>
          <w:tcPr>
            <w:tcW w:w="195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610590" w:rsidRPr="00610590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5B7CB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A729B" w:rsidRPr="005B7CB3" w:rsidRDefault="00BA729B" w:rsidP="00BA729B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A729B" w:rsidRPr="005B7CB3" w:rsidTr="007B7A97">
        <w:trPr>
          <w:trHeight w:val="459"/>
        </w:trPr>
        <w:tc>
          <w:tcPr>
            <w:tcW w:w="23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BA729B" w:rsidRPr="005B7CB3" w:rsidTr="007B7A97">
        <w:tc>
          <w:tcPr>
            <w:tcW w:w="2376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BA729B" w:rsidRPr="005B7CB3" w:rsidTr="007B7A9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A729B" w:rsidRPr="005B7CB3" w:rsidTr="007B7A9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A729B" w:rsidRPr="005B7CB3" w:rsidTr="007B7A9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  <w:tr w:rsidR="00BA729B" w:rsidRPr="005B7CB3" w:rsidTr="007B7A9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</w:tbl>
    <w:p w:rsidR="00BA729B" w:rsidRPr="005B7CB3" w:rsidRDefault="00BA729B" w:rsidP="00845295">
      <w:pPr>
        <w:jc w:val="center"/>
        <w:rPr>
          <w:b/>
          <w:sz w:val="22"/>
          <w:szCs w:val="22"/>
        </w:rPr>
      </w:pPr>
    </w:p>
    <w:p w:rsidR="00BA729B" w:rsidRPr="005B7CB3" w:rsidRDefault="005B7CB3" w:rsidP="00845295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4</w:t>
      </w:r>
    </w:p>
    <w:p w:rsidR="005B7CB3" w:rsidRPr="005B7CB3" w:rsidRDefault="005B7CB3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B7CB3" w:rsidRPr="005B7CB3" w:rsidTr="00CA5F0F">
        <w:tc>
          <w:tcPr>
            <w:tcW w:w="6345" w:type="dxa"/>
            <w:tcBorders>
              <w:right w:val="single" w:sz="4" w:space="0" w:color="auto"/>
            </w:tcBorders>
          </w:tcPr>
          <w:p w:rsidR="005B7CB3" w:rsidRPr="005B7CB3" w:rsidRDefault="005B7CB3" w:rsidP="00CA5F0F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7CB3" w:rsidRPr="005B7CB3" w:rsidRDefault="005B7CB3" w:rsidP="00CA5F0F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B7CB3" w:rsidRPr="005B7CB3" w:rsidRDefault="005B7CB3" w:rsidP="00CA5F0F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08.228.0</w:t>
            </w:r>
          </w:p>
        </w:tc>
      </w:tr>
      <w:tr w:rsidR="005B7CB3" w:rsidRPr="005B7CB3" w:rsidTr="00CA5F0F">
        <w:tc>
          <w:tcPr>
            <w:tcW w:w="15352" w:type="dxa"/>
            <w:gridSpan w:val="3"/>
          </w:tcPr>
          <w:p w:rsidR="005B7CB3" w:rsidRPr="005B7CB3" w:rsidRDefault="005B7CB3" w:rsidP="00CA5F0F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2. Категории потребителей государственной услуги: </w:t>
      </w:r>
      <w:r w:rsidRPr="005B7CB3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5B7CB3" w:rsidRPr="005B7CB3" w:rsidTr="00CA5F0F">
        <w:tc>
          <w:tcPr>
            <w:tcW w:w="1951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B7CB3" w:rsidRPr="005B7CB3" w:rsidTr="00CA5F0F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5B7CB3" w:rsidRPr="005B7CB3" w:rsidTr="00CA5F0F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</w:tr>
      <w:tr w:rsidR="005B7CB3" w:rsidRPr="005B7CB3" w:rsidTr="00CA5F0F">
        <w:tc>
          <w:tcPr>
            <w:tcW w:w="195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CA5F0F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701"/>
        <w:gridCol w:w="1560"/>
        <w:gridCol w:w="1559"/>
        <w:gridCol w:w="1276"/>
        <w:gridCol w:w="708"/>
        <w:gridCol w:w="709"/>
        <w:gridCol w:w="709"/>
        <w:gridCol w:w="785"/>
      </w:tblGrid>
      <w:tr w:rsidR="005B7CB3" w:rsidRPr="005B7CB3" w:rsidTr="00D50C9A">
        <w:tc>
          <w:tcPr>
            <w:tcW w:w="1951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6095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B7CB3" w:rsidRPr="005B7CB3" w:rsidTr="00D50C9A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5B7CB3" w:rsidRPr="005B7CB3" w:rsidTr="00D50C9A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</w:tr>
      <w:tr w:rsidR="005B7CB3" w:rsidRPr="005B7CB3" w:rsidTr="00D50C9A">
        <w:tc>
          <w:tcPr>
            <w:tcW w:w="195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5B7CB3" w:rsidRPr="00F35F64" w:rsidRDefault="005B7CB3" w:rsidP="00CA5F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09" w:type="dxa"/>
            <w:vAlign w:val="center"/>
          </w:tcPr>
          <w:p w:rsidR="005B7CB3" w:rsidRPr="00F35F64" w:rsidRDefault="005B7CB3" w:rsidP="00CA5F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5B7CB3" w:rsidRPr="00F35F64" w:rsidRDefault="005B7CB3" w:rsidP="00CA5F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B7CB3" w:rsidRPr="005B7CB3" w:rsidRDefault="005B7CB3" w:rsidP="005B7CB3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7CB3" w:rsidRPr="005B7CB3" w:rsidTr="00CA5F0F">
        <w:trPr>
          <w:trHeight w:val="459"/>
        </w:trPr>
        <w:tc>
          <w:tcPr>
            <w:tcW w:w="237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5B7CB3" w:rsidRPr="005B7CB3" w:rsidTr="00CA5F0F">
        <w:tc>
          <w:tcPr>
            <w:tcW w:w="237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  <w:tr w:rsidR="001C53EB" w:rsidRPr="00B84BCF" w:rsidTr="001C53EB">
        <w:tc>
          <w:tcPr>
            <w:tcW w:w="2376" w:type="dxa"/>
            <w:vAlign w:val="center"/>
          </w:tcPr>
          <w:p w:rsidR="001C53EB" w:rsidRPr="008416D9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C53EB" w:rsidRPr="00B84BCF" w:rsidRDefault="001C53EB" w:rsidP="00CA5F0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C53EB" w:rsidTr="001C53EB">
        <w:tc>
          <w:tcPr>
            <w:tcW w:w="2376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C53EB" w:rsidRDefault="001C53EB" w:rsidP="00CA5F0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C53EB" w:rsidTr="001C53EB">
        <w:tc>
          <w:tcPr>
            <w:tcW w:w="2376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C53EB" w:rsidRDefault="001C53EB" w:rsidP="00CA5F0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5B7CB3" w:rsidRPr="005B7CB3" w:rsidTr="00CA5F0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5B7CB3" w:rsidRPr="005B7CB3" w:rsidTr="00CA5F0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B7CB3" w:rsidRPr="005B7CB3" w:rsidTr="00CA5F0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5B7CB3" w:rsidRPr="005B7CB3" w:rsidTr="00CA5F0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C53EB" w:rsidRPr="005B7CB3" w:rsidRDefault="001C53EB" w:rsidP="00D50C9A">
      <w:pPr>
        <w:rPr>
          <w:b/>
          <w:sz w:val="22"/>
          <w:szCs w:val="22"/>
        </w:rPr>
      </w:pPr>
    </w:p>
    <w:p w:rsidR="00845295" w:rsidRPr="005B7CB3" w:rsidRDefault="00845295" w:rsidP="00845295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Часть 2. Сведения о выполняемых работах</w:t>
      </w:r>
    </w:p>
    <w:p w:rsidR="001E7A30" w:rsidRPr="005B7CB3" w:rsidRDefault="001E7A30" w:rsidP="001E7A30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1</w:t>
      </w:r>
    </w:p>
    <w:p w:rsidR="001E7A30" w:rsidRPr="005B7CB3" w:rsidRDefault="001E7A30" w:rsidP="001E7A3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E7A30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1E7A30" w:rsidRPr="005B7CB3" w:rsidRDefault="001E7A30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30" w:rsidRPr="005B7CB3" w:rsidRDefault="0093036E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7A30" w:rsidRPr="005B7CB3" w:rsidRDefault="00D50C9A" w:rsidP="00505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E7A30" w:rsidRPr="005B7CB3" w:rsidTr="00505678">
        <w:tc>
          <w:tcPr>
            <w:tcW w:w="15352" w:type="dxa"/>
            <w:gridSpan w:val="3"/>
          </w:tcPr>
          <w:p w:rsidR="001E7A30" w:rsidRPr="005B7CB3" w:rsidRDefault="001E7A30" w:rsidP="00505678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работы:</w:t>
      </w:r>
    </w:p>
    <w:p w:rsidR="001E7A30" w:rsidRPr="005B7CB3" w:rsidRDefault="001E7A30" w:rsidP="001E7A30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лица, Юридические лица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D50C9A" w:rsidRDefault="00D50C9A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5B7CB3" w:rsidTr="00505678">
        <w:tc>
          <w:tcPr>
            <w:tcW w:w="195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1E7A30" w:rsidRPr="005B7CB3" w:rsidTr="00505678">
        <w:tc>
          <w:tcPr>
            <w:tcW w:w="19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5B7CB3" w:rsidTr="00505678">
        <w:tc>
          <w:tcPr>
            <w:tcW w:w="195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5B7CB3" w:rsidTr="00505678">
        <w:tc>
          <w:tcPr>
            <w:tcW w:w="195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1E7A30" w:rsidRPr="005B7CB3" w:rsidTr="00505678">
        <w:tc>
          <w:tcPr>
            <w:tcW w:w="19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5B7CB3" w:rsidTr="00505678">
        <w:tc>
          <w:tcPr>
            <w:tcW w:w="1951" w:type="dxa"/>
            <w:vAlign w:val="center"/>
          </w:tcPr>
          <w:p w:rsidR="001E7A30" w:rsidRPr="00906ACB" w:rsidRDefault="00906ACB" w:rsidP="00906ACB">
            <w:pPr>
              <w:jc w:val="center"/>
              <w:rPr>
                <w:color w:val="00B050"/>
                <w:sz w:val="22"/>
                <w:szCs w:val="22"/>
              </w:rPr>
            </w:pPr>
            <w:r w:rsidRPr="00BF5778">
              <w:rPr>
                <w:color w:val="FF0000"/>
                <w:sz w:val="22"/>
                <w:szCs w:val="22"/>
              </w:rPr>
              <w:lastRenderedPageBreak/>
              <w:t>869019.Р.36.1.01120001000</w:t>
            </w:r>
          </w:p>
        </w:tc>
        <w:tc>
          <w:tcPr>
            <w:tcW w:w="1843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  <w:highlight w:val="green"/>
              </w:rPr>
            </w:pPr>
            <w:r w:rsidRPr="005B7CB3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785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E7A30" w:rsidRPr="005B7CB3" w:rsidRDefault="001E7A30" w:rsidP="001E7A30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E7A30" w:rsidRPr="005B7CB3" w:rsidTr="00505678">
        <w:trPr>
          <w:trHeight w:val="459"/>
        </w:trPr>
        <w:tc>
          <w:tcPr>
            <w:tcW w:w="2376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E7A30" w:rsidRPr="005B7CB3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E7A30" w:rsidRPr="005B7CB3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E7A30" w:rsidRPr="005B7CB3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</w:p>
        </w:tc>
      </w:tr>
      <w:tr w:rsidR="001E7A30" w:rsidRPr="005B7CB3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</w:p>
        </w:tc>
      </w:tr>
    </w:tbl>
    <w:p w:rsidR="00160382" w:rsidRPr="005B7CB3" w:rsidRDefault="00160382" w:rsidP="00CA5F0F">
      <w:pPr>
        <w:rPr>
          <w:b/>
          <w:sz w:val="22"/>
          <w:szCs w:val="22"/>
        </w:rPr>
      </w:pPr>
    </w:p>
    <w:p w:rsidR="0069761A" w:rsidRPr="005B7CB3" w:rsidRDefault="008F6591" w:rsidP="0069761A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F6591" w:rsidRPr="005B7CB3" w:rsidTr="008F6591">
        <w:tc>
          <w:tcPr>
            <w:tcW w:w="6345" w:type="dxa"/>
            <w:tcBorders>
              <w:right w:val="single" w:sz="4" w:space="0" w:color="auto"/>
            </w:tcBorders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5B7CB3" w:rsidRDefault="0093036E" w:rsidP="008F6591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5B7CB3" w:rsidRDefault="00175410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F36BAE">
              <w:rPr>
                <w:sz w:val="22"/>
                <w:szCs w:val="22"/>
              </w:rPr>
              <w:t>.1</w:t>
            </w:r>
          </w:p>
        </w:tc>
      </w:tr>
      <w:tr w:rsidR="008F6591" w:rsidRPr="005B7CB3" w:rsidTr="008F6591">
        <w:tc>
          <w:tcPr>
            <w:tcW w:w="15352" w:type="dxa"/>
            <w:gridSpan w:val="3"/>
          </w:tcPr>
          <w:p w:rsidR="008F6591" w:rsidRPr="005B7CB3" w:rsidRDefault="008F6591" w:rsidP="00CA5F0F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CA5F0F">
              <w:rPr>
                <w:b/>
                <w:sz w:val="22"/>
                <w:szCs w:val="22"/>
              </w:rPr>
              <w:t xml:space="preserve"> </w:t>
            </w:r>
            <w:r w:rsidR="00175410">
              <w:rPr>
                <w:b/>
                <w:sz w:val="22"/>
                <w:szCs w:val="22"/>
              </w:rPr>
              <w:t xml:space="preserve">собственности </w:t>
            </w:r>
            <w:r w:rsidR="00175410" w:rsidRPr="00175410">
              <w:rPr>
                <w:b/>
                <w:sz w:val="22"/>
                <w:szCs w:val="22"/>
              </w:rPr>
              <w:t>Астраханской области</w:t>
            </w:r>
          </w:p>
        </w:tc>
      </w:tr>
    </w:tbl>
    <w:p w:rsidR="008F6591" w:rsidRPr="005B7CB3" w:rsidRDefault="008F6591" w:rsidP="008F6591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 xml:space="preserve">2. Категории потребителей работы: </w:t>
      </w:r>
      <w:r w:rsidRPr="005B7CB3">
        <w:rPr>
          <w:b/>
          <w:sz w:val="22"/>
          <w:szCs w:val="22"/>
        </w:rPr>
        <w:t>Юридические лица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CA5F0F" w:rsidRDefault="00CA5F0F" w:rsidP="008F6591">
      <w:pPr>
        <w:rPr>
          <w:sz w:val="22"/>
          <w:szCs w:val="22"/>
        </w:rPr>
      </w:pP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992"/>
        <w:gridCol w:w="709"/>
        <w:gridCol w:w="850"/>
        <w:gridCol w:w="851"/>
        <w:gridCol w:w="785"/>
      </w:tblGrid>
      <w:tr w:rsidR="008F6591" w:rsidRPr="005B7CB3" w:rsidTr="00CA7382">
        <w:tc>
          <w:tcPr>
            <w:tcW w:w="19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F6591" w:rsidRPr="005B7CB3" w:rsidTr="00CA7382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8F6591" w:rsidRPr="005B7CB3" w:rsidTr="00CA7382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5B7CB3" w:rsidTr="00175410">
        <w:trPr>
          <w:trHeight w:val="2469"/>
        </w:trPr>
        <w:tc>
          <w:tcPr>
            <w:tcW w:w="1951" w:type="dxa"/>
            <w:vAlign w:val="center"/>
          </w:tcPr>
          <w:p w:rsidR="00CA5F0F" w:rsidRDefault="00175410" w:rsidP="005470E9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  <w:p w:rsidR="005470E9" w:rsidRPr="005B7CB3" w:rsidRDefault="005470E9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CA5F0F" w:rsidP="00175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175410">
              <w:rPr>
                <w:sz w:val="22"/>
                <w:szCs w:val="22"/>
              </w:rPr>
              <w:t xml:space="preserve"> </w:t>
            </w:r>
            <w:r w:rsidR="00175410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118" w:type="dxa"/>
            <w:vAlign w:val="center"/>
          </w:tcPr>
          <w:p w:rsidR="00CA5F0F" w:rsidRDefault="00CA5F0F" w:rsidP="00175410">
            <w:pPr>
              <w:rPr>
                <w:sz w:val="22"/>
                <w:szCs w:val="22"/>
              </w:rPr>
            </w:pPr>
          </w:p>
          <w:p w:rsidR="005470E9" w:rsidRPr="005B7CB3" w:rsidRDefault="00CA5F0F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Default="005470E9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Заключение договоров</w:t>
            </w:r>
          </w:p>
          <w:p w:rsidR="00CA5F0F" w:rsidRPr="005B7CB3" w:rsidRDefault="00CA5F0F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CA5F0F" w:rsidRDefault="00CA5F0F" w:rsidP="00175410">
            <w:pPr>
              <w:rPr>
                <w:sz w:val="22"/>
                <w:szCs w:val="22"/>
              </w:rPr>
            </w:pPr>
          </w:p>
          <w:p w:rsidR="005470E9" w:rsidRDefault="00CA5F0F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  <w:p w:rsidR="00CA5F0F" w:rsidRPr="005B7CB3" w:rsidRDefault="00CA5F0F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551"/>
        <w:gridCol w:w="1134"/>
        <w:gridCol w:w="709"/>
        <w:gridCol w:w="850"/>
        <w:gridCol w:w="851"/>
        <w:gridCol w:w="785"/>
      </w:tblGrid>
      <w:tr w:rsidR="008F6591" w:rsidRPr="005B7CB3" w:rsidTr="00CA5F0F">
        <w:tc>
          <w:tcPr>
            <w:tcW w:w="19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F6591" w:rsidRPr="005B7CB3" w:rsidTr="00CA5F0F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8F6591" w:rsidRPr="005B7CB3" w:rsidTr="00CA5F0F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5B7CB3" w:rsidTr="00CA5F0F">
        <w:tc>
          <w:tcPr>
            <w:tcW w:w="1951" w:type="dxa"/>
            <w:vAlign w:val="center"/>
          </w:tcPr>
          <w:p w:rsidR="005470E9" w:rsidRPr="005B7CB3" w:rsidRDefault="00175410" w:rsidP="005470E9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CA5F0F" w:rsidP="00175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175410">
              <w:rPr>
                <w:sz w:val="22"/>
                <w:szCs w:val="22"/>
              </w:rPr>
              <w:t xml:space="preserve"> </w:t>
            </w:r>
            <w:r w:rsidR="00175410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118" w:type="dxa"/>
            <w:vAlign w:val="center"/>
          </w:tcPr>
          <w:p w:rsidR="005470E9" w:rsidRPr="005B7CB3" w:rsidRDefault="00CA5F0F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B7CB3">
              <w:rPr>
                <w:sz w:val="22"/>
                <w:szCs w:val="22"/>
              </w:rPr>
              <w:t>т.ч</w:t>
            </w:r>
            <w:proofErr w:type="spellEnd"/>
            <w:r w:rsidRPr="005B7CB3">
              <w:rPr>
                <w:sz w:val="22"/>
                <w:szCs w:val="22"/>
              </w:rPr>
              <w:t>. зданий прилегающей территории</w:t>
            </w:r>
            <w:r w:rsidR="00175410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5470E9" w:rsidRPr="005B7CB3" w:rsidRDefault="005470E9" w:rsidP="005470E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5B7CB3">
              <w:rPr>
                <w:sz w:val="22"/>
                <w:szCs w:val="22"/>
              </w:rPr>
              <w:t>ТЫС. М</w:t>
            </w:r>
            <w:r w:rsidRPr="005B7CB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851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785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8F6591" w:rsidRPr="005B7CB3" w:rsidRDefault="008F6591" w:rsidP="008F6591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работы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F6591" w:rsidRPr="005B7CB3" w:rsidTr="008F6591">
        <w:trPr>
          <w:trHeight w:val="459"/>
        </w:trPr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8F6591" w:rsidRPr="005B7CB3" w:rsidTr="00CA5F0F">
        <w:trPr>
          <w:trHeight w:val="346"/>
        </w:trPr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8F6591" w:rsidRPr="005B7CB3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51-</w:t>
            </w:r>
            <w:r w:rsidRPr="005B7CB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F6591" w:rsidRPr="005B7CB3" w:rsidRDefault="00CA5F0F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F6591" w:rsidRPr="005B7CB3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8F6591" w:rsidRPr="005B7CB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F6591" w:rsidRPr="005B7CB3" w:rsidRDefault="00CA5F0F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417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030" w:type="dxa"/>
            <w:vAlign w:val="center"/>
          </w:tcPr>
          <w:p w:rsidR="008F6591" w:rsidRPr="005B7CB3" w:rsidRDefault="004D15AF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69761A">
              <w:rPr>
                <w:sz w:val="22"/>
                <w:szCs w:val="22"/>
              </w:rPr>
              <w:t>Об утверждении устава ГБУЗ АО «</w:t>
            </w:r>
            <w:proofErr w:type="spellStart"/>
            <w:r w:rsidR="0069761A">
              <w:rPr>
                <w:sz w:val="22"/>
                <w:szCs w:val="22"/>
              </w:rPr>
              <w:t>Лиманская</w:t>
            </w:r>
            <w:proofErr w:type="spellEnd"/>
            <w:r w:rsidR="0069761A">
              <w:rPr>
                <w:sz w:val="22"/>
                <w:szCs w:val="22"/>
              </w:rPr>
              <w:t xml:space="preserve"> РБ»»</w:t>
            </w:r>
          </w:p>
        </w:tc>
      </w:tr>
      <w:tr w:rsidR="00175410" w:rsidTr="00175410">
        <w:trPr>
          <w:trHeight w:val="638"/>
        </w:trPr>
        <w:tc>
          <w:tcPr>
            <w:tcW w:w="2376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175410" w:rsidRPr="003D19CA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175410" w:rsidRDefault="00175410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175410" w:rsidTr="00175410">
        <w:trPr>
          <w:trHeight w:val="638"/>
        </w:trPr>
        <w:tc>
          <w:tcPr>
            <w:tcW w:w="2376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175410" w:rsidRDefault="0017541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175410" w:rsidRDefault="00175410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F6591" w:rsidRPr="005B7CB3" w:rsidTr="008F659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8F6591" w:rsidRPr="005B7CB3" w:rsidTr="008F659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F6591" w:rsidRPr="005B7CB3" w:rsidTr="008F659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8F6591" w:rsidRPr="005B7CB3" w:rsidTr="008F659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5B7CB3" w:rsidRDefault="005B7CB3" w:rsidP="00175410">
      <w:pPr>
        <w:rPr>
          <w:b/>
          <w:sz w:val="22"/>
          <w:szCs w:val="22"/>
        </w:rPr>
      </w:pPr>
    </w:p>
    <w:p w:rsidR="00175410" w:rsidRPr="005B7CB3" w:rsidRDefault="00175410" w:rsidP="00175410">
      <w:pPr>
        <w:rPr>
          <w:b/>
          <w:sz w:val="22"/>
          <w:szCs w:val="22"/>
        </w:rPr>
      </w:pPr>
      <w:bookmarkStart w:id="0" w:name="_GoBack"/>
      <w:bookmarkEnd w:id="0"/>
    </w:p>
    <w:p w:rsidR="00BC1206" w:rsidRPr="005B7CB3" w:rsidRDefault="00BC1206" w:rsidP="00BC1206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1.</w:t>
      </w:r>
      <w:r w:rsidRPr="005B7CB3">
        <w:rPr>
          <w:b/>
          <w:sz w:val="22"/>
          <w:szCs w:val="22"/>
        </w:rPr>
        <w:tab/>
        <w:t>Аннулирование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2.</w:t>
      </w:r>
      <w:r w:rsidRPr="005B7CB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3.</w:t>
      </w:r>
      <w:r w:rsidRPr="005B7CB3">
        <w:rPr>
          <w:b/>
          <w:sz w:val="22"/>
          <w:szCs w:val="22"/>
        </w:rPr>
        <w:tab/>
        <w:t xml:space="preserve">Ликвидация учреждения 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4.</w:t>
      </w:r>
      <w:r w:rsidRPr="005B7CB3">
        <w:rPr>
          <w:b/>
          <w:sz w:val="22"/>
          <w:szCs w:val="22"/>
        </w:rPr>
        <w:tab/>
        <w:t>Прекращение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lastRenderedPageBreak/>
        <w:t>5.</w:t>
      </w:r>
      <w:r w:rsidRPr="005B7CB3">
        <w:rPr>
          <w:b/>
          <w:sz w:val="22"/>
          <w:szCs w:val="22"/>
        </w:rPr>
        <w:tab/>
        <w:t>Приостановление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6.</w:t>
      </w:r>
      <w:r w:rsidRPr="005B7CB3">
        <w:rPr>
          <w:b/>
          <w:sz w:val="22"/>
          <w:szCs w:val="22"/>
        </w:rPr>
        <w:tab/>
        <w:t>Реорганизация учреждения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5B7CB3">
        <w:rPr>
          <w:sz w:val="22"/>
          <w:szCs w:val="22"/>
        </w:rPr>
        <w:t>госзадания</w:t>
      </w:r>
      <w:proofErr w:type="spellEnd"/>
      <w:r w:rsidRPr="005B7CB3">
        <w:rPr>
          <w:sz w:val="22"/>
          <w:szCs w:val="22"/>
        </w:rPr>
        <w:t xml:space="preserve">: </w:t>
      </w:r>
      <w:r w:rsidRPr="005B7CB3">
        <w:rPr>
          <w:b/>
          <w:sz w:val="22"/>
          <w:szCs w:val="22"/>
        </w:rPr>
        <w:t>ежеквартально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5B7CB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5B7CB3">
        <w:rPr>
          <w:sz w:val="22"/>
          <w:szCs w:val="22"/>
        </w:rPr>
        <w:t>госзадания</w:t>
      </w:r>
      <w:proofErr w:type="spellEnd"/>
      <w:r w:rsidRPr="005B7CB3">
        <w:rPr>
          <w:sz w:val="22"/>
          <w:szCs w:val="22"/>
        </w:rPr>
        <w:t xml:space="preserve">: </w:t>
      </w:r>
      <w:r w:rsidRPr="005B7CB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5B7CB3">
        <w:rPr>
          <w:b/>
          <w:sz w:val="22"/>
          <w:szCs w:val="22"/>
        </w:rPr>
        <w:t>не предусматриваются</w:t>
      </w:r>
    </w:p>
    <w:p w:rsidR="005B7CB3" w:rsidRPr="005B7CB3" w:rsidRDefault="005B7CB3" w:rsidP="00BC1206">
      <w:pPr>
        <w:rPr>
          <w:b/>
          <w:sz w:val="22"/>
          <w:szCs w:val="22"/>
        </w:rPr>
      </w:pPr>
    </w:p>
    <w:p w:rsidR="007E1F4E" w:rsidRPr="005B7CB3" w:rsidRDefault="007E1F4E" w:rsidP="00071494">
      <w:pPr>
        <w:rPr>
          <w:b/>
          <w:sz w:val="22"/>
          <w:szCs w:val="22"/>
        </w:rPr>
        <w:sectPr w:rsidR="007E1F4E" w:rsidRPr="005B7CB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809E4" w:rsidRPr="005B7CB3" w:rsidRDefault="008809E4" w:rsidP="008809E4">
      <w:pPr>
        <w:jc w:val="right"/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Приложение</w:t>
      </w:r>
    </w:p>
    <w:p w:rsidR="008809E4" w:rsidRPr="005B7CB3" w:rsidRDefault="008809E4" w:rsidP="008809E4">
      <w:pPr>
        <w:jc w:val="right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Форма отчета о выполнении го</w:t>
      </w:r>
      <w:r w:rsidR="00160382" w:rsidRPr="005B7CB3">
        <w:rPr>
          <w:b/>
          <w:sz w:val="22"/>
          <w:szCs w:val="22"/>
        </w:rPr>
        <w:t xml:space="preserve">сударственного задания на </w:t>
      </w:r>
      <w:r w:rsidR="006F5ACA">
        <w:rPr>
          <w:b/>
          <w:sz w:val="22"/>
          <w:szCs w:val="22"/>
        </w:rPr>
        <w:t>2025</w:t>
      </w:r>
      <w:r w:rsidRPr="005B7CB3">
        <w:rPr>
          <w:b/>
          <w:sz w:val="22"/>
          <w:szCs w:val="22"/>
        </w:rPr>
        <w:t xml:space="preserve"> год и на плановый период </w:t>
      </w:r>
      <w:r w:rsidR="006F5ACA">
        <w:rPr>
          <w:b/>
          <w:sz w:val="22"/>
          <w:szCs w:val="22"/>
        </w:rPr>
        <w:t>2026</w:t>
      </w:r>
      <w:r w:rsidRPr="005B7CB3">
        <w:rPr>
          <w:b/>
          <w:sz w:val="22"/>
          <w:szCs w:val="22"/>
        </w:rPr>
        <w:t xml:space="preserve"> и </w:t>
      </w:r>
      <w:r w:rsidR="006F5ACA">
        <w:rPr>
          <w:b/>
          <w:sz w:val="22"/>
          <w:szCs w:val="22"/>
        </w:rPr>
        <w:t>2027</w:t>
      </w:r>
      <w:r w:rsidRPr="005B7CB3">
        <w:rPr>
          <w:b/>
          <w:sz w:val="22"/>
          <w:szCs w:val="22"/>
        </w:rPr>
        <w:t xml:space="preserve"> годов</w:t>
      </w:r>
    </w:p>
    <w:p w:rsidR="008809E4" w:rsidRPr="005B7CB3" w:rsidRDefault="008809E4" w:rsidP="008809E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809E4" w:rsidRPr="005B7CB3" w:rsidTr="0050567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0506001</w:t>
            </w: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jc w:val="center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t>Часть 1. Сведения об оказываемых государственных услугах</w:t>
      </w:r>
    </w:p>
    <w:p w:rsidR="008809E4" w:rsidRPr="005B7CB3" w:rsidRDefault="008809E4" w:rsidP="008809E4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5352" w:type="dxa"/>
            <w:gridSpan w:val="3"/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jc w:val="center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Часть 2. Сведения о выполняемых работах</w:t>
      </w:r>
    </w:p>
    <w:p w:rsidR="008809E4" w:rsidRPr="005B7CB3" w:rsidRDefault="008809E4" w:rsidP="008809E4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5352" w:type="dxa"/>
            <w:gridSpan w:val="3"/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работы: ___________________________________________________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</w:p>
    <w:p w:rsidR="00511A96" w:rsidRPr="005B7CB3" w:rsidRDefault="00511A96" w:rsidP="00FC739D">
      <w:pPr>
        <w:rPr>
          <w:sz w:val="22"/>
          <w:szCs w:val="22"/>
        </w:rPr>
      </w:pPr>
    </w:p>
    <w:sectPr w:rsidR="00511A96" w:rsidRPr="005B7CB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C9A" w:rsidRDefault="00D50C9A" w:rsidP="001648F4">
      <w:r>
        <w:separator/>
      </w:r>
    </w:p>
  </w:endnote>
  <w:endnote w:type="continuationSeparator" w:id="0">
    <w:p w:rsidR="00D50C9A" w:rsidRDefault="00D50C9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C9A" w:rsidRDefault="00D50C9A" w:rsidP="001648F4">
      <w:r>
        <w:separator/>
      </w:r>
    </w:p>
  </w:footnote>
  <w:footnote w:type="continuationSeparator" w:id="0">
    <w:p w:rsidR="00D50C9A" w:rsidRDefault="00D50C9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9A" w:rsidRDefault="00D50C9A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35B25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72E7"/>
    <w:rsid w:val="000A73C5"/>
    <w:rsid w:val="000B1870"/>
    <w:rsid w:val="000B6237"/>
    <w:rsid w:val="000C09E0"/>
    <w:rsid w:val="000C2E83"/>
    <w:rsid w:val="000C3AC2"/>
    <w:rsid w:val="000D00B6"/>
    <w:rsid w:val="000D5C8A"/>
    <w:rsid w:val="000E1096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2BAA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382"/>
    <w:rsid w:val="0016089E"/>
    <w:rsid w:val="001648F4"/>
    <w:rsid w:val="00165F2E"/>
    <w:rsid w:val="00172887"/>
    <w:rsid w:val="00175410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2E33"/>
    <w:rsid w:val="001C405A"/>
    <w:rsid w:val="001C40A4"/>
    <w:rsid w:val="001C44C1"/>
    <w:rsid w:val="001C470A"/>
    <w:rsid w:val="001C53EB"/>
    <w:rsid w:val="001C6E09"/>
    <w:rsid w:val="001D2BBD"/>
    <w:rsid w:val="001D2E49"/>
    <w:rsid w:val="001D383F"/>
    <w:rsid w:val="001D7507"/>
    <w:rsid w:val="001D7D27"/>
    <w:rsid w:val="001E435F"/>
    <w:rsid w:val="001E6A8C"/>
    <w:rsid w:val="001E7A30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497A"/>
    <w:rsid w:val="00235564"/>
    <w:rsid w:val="00236C39"/>
    <w:rsid w:val="00242396"/>
    <w:rsid w:val="00242C76"/>
    <w:rsid w:val="00245843"/>
    <w:rsid w:val="002461AE"/>
    <w:rsid w:val="002513B2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42BE"/>
    <w:rsid w:val="002870BE"/>
    <w:rsid w:val="002A0FA6"/>
    <w:rsid w:val="002A213E"/>
    <w:rsid w:val="002A56A5"/>
    <w:rsid w:val="002B0F34"/>
    <w:rsid w:val="002B3486"/>
    <w:rsid w:val="002B3DBA"/>
    <w:rsid w:val="002B5FDE"/>
    <w:rsid w:val="002C0AB8"/>
    <w:rsid w:val="002C38E7"/>
    <w:rsid w:val="002C5862"/>
    <w:rsid w:val="002C64E4"/>
    <w:rsid w:val="002C707F"/>
    <w:rsid w:val="002D072F"/>
    <w:rsid w:val="002D136C"/>
    <w:rsid w:val="002D1E2F"/>
    <w:rsid w:val="002D2B71"/>
    <w:rsid w:val="002D7F17"/>
    <w:rsid w:val="002E0BD6"/>
    <w:rsid w:val="002E10CB"/>
    <w:rsid w:val="002E4934"/>
    <w:rsid w:val="002E52A5"/>
    <w:rsid w:val="002E60AE"/>
    <w:rsid w:val="002E6A4A"/>
    <w:rsid w:val="002E7EF5"/>
    <w:rsid w:val="002F2FD1"/>
    <w:rsid w:val="00310000"/>
    <w:rsid w:val="00312A37"/>
    <w:rsid w:val="0031482E"/>
    <w:rsid w:val="003217CD"/>
    <w:rsid w:val="003249E3"/>
    <w:rsid w:val="0033075F"/>
    <w:rsid w:val="00333F7C"/>
    <w:rsid w:val="00344513"/>
    <w:rsid w:val="00344891"/>
    <w:rsid w:val="00345377"/>
    <w:rsid w:val="00345DFA"/>
    <w:rsid w:val="00351A47"/>
    <w:rsid w:val="003520CA"/>
    <w:rsid w:val="00357B29"/>
    <w:rsid w:val="00357F10"/>
    <w:rsid w:val="0036022F"/>
    <w:rsid w:val="0036055B"/>
    <w:rsid w:val="00362913"/>
    <w:rsid w:val="00362C74"/>
    <w:rsid w:val="003632CC"/>
    <w:rsid w:val="00364D0F"/>
    <w:rsid w:val="0037142D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11A3"/>
    <w:rsid w:val="003A43D0"/>
    <w:rsid w:val="003A605F"/>
    <w:rsid w:val="003B0284"/>
    <w:rsid w:val="003B15F1"/>
    <w:rsid w:val="003B178D"/>
    <w:rsid w:val="003B6577"/>
    <w:rsid w:val="003B67ED"/>
    <w:rsid w:val="003C24FD"/>
    <w:rsid w:val="003D19B0"/>
    <w:rsid w:val="003D2008"/>
    <w:rsid w:val="003D5CEB"/>
    <w:rsid w:val="003E4971"/>
    <w:rsid w:val="003E780E"/>
    <w:rsid w:val="003F019D"/>
    <w:rsid w:val="003F04B8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0"/>
    <w:rsid w:val="004972FC"/>
    <w:rsid w:val="004A041F"/>
    <w:rsid w:val="004A087C"/>
    <w:rsid w:val="004A1C9A"/>
    <w:rsid w:val="004A3BBD"/>
    <w:rsid w:val="004A43FD"/>
    <w:rsid w:val="004A5F92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15AF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5678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884"/>
    <w:rsid w:val="0054227F"/>
    <w:rsid w:val="00542A67"/>
    <w:rsid w:val="00543023"/>
    <w:rsid w:val="0054390D"/>
    <w:rsid w:val="0054598F"/>
    <w:rsid w:val="00545BB2"/>
    <w:rsid w:val="005470E9"/>
    <w:rsid w:val="00547A69"/>
    <w:rsid w:val="005524FB"/>
    <w:rsid w:val="00553D7F"/>
    <w:rsid w:val="00553DDC"/>
    <w:rsid w:val="0055664A"/>
    <w:rsid w:val="00561633"/>
    <w:rsid w:val="005674E3"/>
    <w:rsid w:val="005679C8"/>
    <w:rsid w:val="00567FC9"/>
    <w:rsid w:val="005711A3"/>
    <w:rsid w:val="005726F8"/>
    <w:rsid w:val="00573E42"/>
    <w:rsid w:val="0057470A"/>
    <w:rsid w:val="00574BFD"/>
    <w:rsid w:val="005758F4"/>
    <w:rsid w:val="00576A72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46E9"/>
    <w:rsid w:val="005A50FD"/>
    <w:rsid w:val="005A54F6"/>
    <w:rsid w:val="005A56C9"/>
    <w:rsid w:val="005A5E1A"/>
    <w:rsid w:val="005A7F42"/>
    <w:rsid w:val="005B13FD"/>
    <w:rsid w:val="005B1E72"/>
    <w:rsid w:val="005B7CB3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0590"/>
    <w:rsid w:val="00613919"/>
    <w:rsid w:val="00613BD3"/>
    <w:rsid w:val="00613C78"/>
    <w:rsid w:val="00615506"/>
    <w:rsid w:val="0062086F"/>
    <w:rsid w:val="006213F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3620"/>
    <w:rsid w:val="00673669"/>
    <w:rsid w:val="00676D68"/>
    <w:rsid w:val="00677DF7"/>
    <w:rsid w:val="00690B31"/>
    <w:rsid w:val="006923CE"/>
    <w:rsid w:val="006946A5"/>
    <w:rsid w:val="00694C74"/>
    <w:rsid w:val="0069761A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6F5ACA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4FA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58BB"/>
    <w:rsid w:val="007A702D"/>
    <w:rsid w:val="007A7112"/>
    <w:rsid w:val="007B268C"/>
    <w:rsid w:val="007B7A97"/>
    <w:rsid w:val="007C3799"/>
    <w:rsid w:val="007C4412"/>
    <w:rsid w:val="007C549E"/>
    <w:rsid w:val="007C5B53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DC3"/>
    <w:rsid w:val="00811DCA"/>
    <w:rsid w:val="0081236B"/>
    <w:rsid w:val="00813D7E"/>
    <w:rsid w:val="00822BE6"/>
    <w:rsid w:val="00822FA0"/>
    <w:rsid w:val="00823D06"/>
    <w:rsid w:val="008310CA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8C3"/>
    <w:rsid w:val="008664E0"/>
    <w:rsid w:val="00866A75"/>
    <w:rsid w:val="00870B41"/>
    <w:rsid w:val="00871300"/>
    <w:rsid w:val="008715E6"/>
    <w:rsid w:val="00871D81"/>
    <w:rsid w:val="008728D5"/>
    <w:rsid w:val="008764C0"/>
    <w:rsid w:val="00876DAC"/>
    <w:rsid w:val="008809E4"/>
    <w:rsid w:val="008818DD"/>
    <w:rsid w:val="00883190"/>
    <w:rsid w:val="00890D48"/>
    <w:rsid w:val="0089687D"/>
    <w:rsid w:val="008A0061"/>
    <w:rsid w:val="008A5622"/>
    <w:rsid w:val="008A7438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0E9"/>
    <w:rsid w:val="008E680F"/>
    <w:rsid w:val="008F259D"/>
    <w:rsid w:val="008F3DDE"/>
    <w:rsid w:val="008F46D7"/>
    <w:rsid w:val="008F4BEB"/>
    <w:rsid w:val="008F6591"/>
    <w:rsid w:val="008F6E2A"/>
    <w:rsid w:val="008F7F94"/>
    <w:rsid w:val="00900DBA"/>
    <w:rsid w:val="00903CAE"/>
    <w:rsid w:val="009063DD"/>
    <w:rsid w:val="009068CE"/>
    <w:rsid w:val="00906ACB"/>
    <w:rsid w:val="00907FA6"/>
    <w:rsid w:val="009113E0"/>
    <w:rsid w:val="0091523B"/>
    <w:rsid w:val="00915FCF"/>
    <w:rsid w:val="00917AA2"/>
    <w:rsid w:val="009239F2"/>
    <w:rsid w:val="00924AB8"/>
    <w:rsid w:val="00924DF8"/>
    <w:rsid w:val="00925630"/>
    <w:rsid w:val="00926343"/>
    <w:rsid w:val="00926355"/>
    <w:rsid w:val="009264E2"/>
    <w:rsid w:val="00926C66"/>
    <w:rsid w:val="009270B8"/>
    <w:rsid w:val="0093036E"/>
    <w:rsid w:val="00934228"/>
    <w:rsid w:val="0094006C"/>
    <w:rsid w:val="0094295D"/>
    <w:rsid w:val="0094381D"/>
    <w:rsid w:val="00951F31"/>
    <w:rsid w:val="00952192"/>
    <w:rsid w:val="00952ADB"/>
    <w:rsid w:val="00952FCF"/>
    <w:rsid w:val="009546D3"/>
    <w:rsid w:val="009548DA"/>
    <w:rsid w:val="00955B5D"/>
    <w:rsid w:val="00957FE1"/>
    <w:rsid w:val="00962F0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40D"/>
    <w:rsid w:val="0099785F"/>
    <w:rsid w:val="009A34C9"/>
    <w:rsid w:val="009A4704"/>
    <w:rsid w:val="009A52EA"/>
    <w:rsid w:val="009A6901"/>
    <w:rsid w:val="009B1267"/>
    <w:rsid w:val="009B3BD3"/>
    <w:rsid w:val="009C0219"/>
    <w:rsid w:val="009C3CC2"/>
    <w:rsid w:val="009C6180"/>
    <w:rsid w:val="009D1C39"/>
    <w:rsid w:val="009D1D6D"/>
    <w:rsid w:val="009D28BD"/>
    <w:rsid w:val="009D791B"/>
    <w:rsid w:val="009E1779"/>
    <w:rsid w:val="009E31AF"/>
    <w:rsid w:val="009E4493"/>
    <w:rsid w:val="009F0607"/>
    <w:rsid w:val="009F09A1"/>
    <w:rsid w:val="009F29F0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F15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5FB6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C5E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30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605"/>
    <w:rsid w:val="00AE11D4"/>
    <w:rsid w:val="00AE1B1C"/>
    <w:rsid w:val="00AE52CC"/>
    <w:rsid w:val="00AF1B28"/>
    <w:rsid w:val="00AF3C56"/>
    <w:rsid w:val="00AF4020"/>
    <w:rsid w:val="00AF5958"/>
    <w:rsid w:val="00B048C1"/>
    <w:rsid w:val="00B10E4F"/>
    <w:rsid w:val="00B140A8"/>
    <w:rsid w:val="00B15A5E"/>
    <w:rsid w:val="00B212A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776A0"/>
    <w:rsid w:val="00B81662"/>
    <w:rsid w:val="00B9458D"/>
    <w:rsid w:val="00B96622"/>
    <w:rsid w:val="00B96C80"/>
    <w:rsid w:val="00B9762F"/>
    <w:rsid w:val="00BA02FF"/>
    <w:rsid w:val="00BA3A45"/>
    <w:rsid w:val="00BA3A59"/>
    <w:rsid w:val="00BA701B"/>
    <w:rsid w:val="00BA729B"/>
    <w:rsid w:val="00BA7549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0977"/>
    <w:rsid w:val="00BF1190"/>
    <w:rsid w:val="00BF5778"/>
    <w:rsid w:val="00BF5779"/>
    <w:rsid w:val="00C067DF"/>
    <w:rsid w:val="00C0729F"/>
    <w:rsid w:val="00C111D0"/>
    <w:rsid w:val="00C13001"/>
    <w:rsid w:val="00C17F9E"/>
    <w:rsid w:val="00C21135"/>
    <w:rsid w:val="00C2129F"/>
    <w:rsid w:val="00C214F4"/>
    <w:rsid w:val="00C226DC"/>
    <w:rsid w:val="00C25D31"/>
    <w:rsid w:val="00C2682E"/>
    <w:rsid w:val="00C30657"/>
    <w:rsid w:val="00C30F61"/>
    <w:rsid w:val="00C31E4E"/>
    <w:rsid w:val="00C33FFC"/>
    <w:rsid w:val="00C34081"/>
    <w:rsid w:val="00C3587C"/>
    <w:rsid w:val="00C35F90"/>
    <w:rsid w:val="00C406B2"/>
    <w:rsid w:val="00C41414"/>
    <w:rsid w:val="00C43859"/>
    <w:rsid w:val="00C45721"/>
    <w:rsid w:val="00C47F78"/>
    <w:rsid w:val="00C52208"/>
    <w:rsid w:val="00C52488"/>
    <w:rsid w:val="00C54488"/>
    <w:rsid w:val="00C5495C"/>
    <w:rsid w:val="00C56788"/>
    <w:rsid w:val="00C57CC7"/>
    <w:rsid w:val="00C60DC6"/>
    <w:rsid w:val="00C6322D"/>
    <w:rsid w:val="00C6575D"/>
    <w:rsid w:val="00C7242F"/>
    <w:rsid w:val="00C72F76"/>
    <w:rsid w:val="00C7498E"/>
    <w:rsid w:val="00C759D2"/>
    <w:rsid w:val="00C815E1"/>
    <w:rsid w:val="00C8328C"/>
    <w:rsid w:val="00C90C9D"/>
    <w:rsid w:val="00C913E1"/>
    <w:rsid w:val="00C93BF1"/>
    <w:rsid w:val="00C958A8"/>
    <w:rsid w:val="00C9641E"/>
    <w:rsid w:val="00C96EAE"/>
    <w:rsid w:val="00C9706D"/>
    <w:rsid w:val="00CA0966"/>
    <w:rsid w:val="00CA0B0C"/>
    <w:rsid w:val="00CA1052"/>
    <w:rsid w:val="00CA159B"/>
    <w:rsid w:val="00CA2505"/>
    <w:rsid w:val="00CA355C"/>
    <w:rsid w:val="00CA5F0F"/>
    <w:rsid w:val="00CA728E"/>
    <w:rsid w:val="00CA7382"/>
    <w:rsid w:val="00CB12C1"/>
    <w:rsid w:val="00CB5239"/>
    <w:rsid w:val="00CC1237"/>
    <w:rsid w:val="00CC6566"/>
    <w:rsid w:val="00CC7D43"/>
    <w:rsid w:val="00CD06CB"/>
    <w:rsid w:val="00CD4031"/>
    <w:rsid w:val="00CD4394"/>
    <w:rsid w:val="00CD5E50"/>
    <w:rsid w:val="00CD6A98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5E1C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C9A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223B"/>
    <w:rsid w:val="00D831E1"/>
    <w:rsid w:val="00D835B0"/>
    <w:rsid w:val="00D875D7"/>
    <w:rsid w:val="00D875EF"/>
    <w:rsid w:val="00D903DD"/>
    <w:rsid w:val="00D90525"/>
    <w:rsid w:val="00DA2137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CD3"/>
    <w:rsid w:val="00DE11AF"/>
    <w:rsid w:val="00DE2CFE"/>
    <w:rsid w:val="00DE2D79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3C4"/>
    <w:rsid w:val="00E414B1"/>
    <w:rsid w:val="00E41F71"/>
    <w:rsid w:val="00E423A8"/>
    <w:rsid w:val="00E4413E"/>
    <w:rsid w:val="00E4623E"/>
    <w:rsid w:val="00E501C0"/>
    <w:rsid w:val="00E51FF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7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61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C62"/>
    <w:rsid w:val="00F25232"/>
    <w:rsid w:val="00F351C7"/>
    <w:rsid w:val="00F35282"/>
    <w:rsid w:val="00F35F64"/>
    <w:rsid w:val="00F36BAE"/>
    <w:rsid w:val="00F41383"/>
    <w:rsid w:val="00F4339B"/>
    <w:rsid w:val="00F44918"/>
    <w:rsid w:val="00F44BB3"/>
    <w:rsid w:val="00F474A4"/>
    <w:rsid w:val="00F52EB8"/>
    <w:rsid w:val="00F5377D"/>
    <w:rsid w:val="00F55A21"/>
    <w:rsid w:val="00F636A7"/>
    <w:rsid w:val="00F63A65"/>
    <w:rsid w:val="00F65365"/>
    <w:rsid w:val="00F728CC"/>
    <w:rsid w:val="00F72AB1"/>
    <w:rsid w:val="00F75740"/>
    <w:rsid w:val="00F75851"/>
    <w:rsid w:val="00F767E9"/>
    <w:rsid w:val="00F7766C"/>
    <w:rsid w:val="00F84609"/>
    <w:rsid w:val="00F85C1E"/>
    <w:rsid w:val="00F91BA9"/>
    <w:rsid w:val="00F9480C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016D"/>
    <w:rsid w:val="00FC1291"/>
    <w:rsid w:val="00FC1B0C"/>
    <w:rsid w:val="00FC739D"/>
    <w:rsid w:val="00FD2B3B"/>
    <w:rsid w:val="00FD30F6"/>
    <w:rsid w:val="00FD333E"/>
    <w:rsid w:val="00FD3646"/>
    <w:rsid w:val="00FE1C8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A557F-ED92-4FDB-AE7A-3D0C342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45059-8FDB-49A3-A494-E020E9C2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16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188</cp:revision>
  <cp:lastPrinted>2024-12-28T11:09:00Z</cp:lastPrinted>
  <dcterms:created xsi:type="dcterms:W3CDTF">2016-01-18T13:47:00Z</dcterms:created>
  <dcterms:modified xsi:type="dcterms:W3CDTF">2025-09-17T10:31:00Z</dcterms:modified>
</cp:coreProperties>
</file>